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7D7FC21B" w:rsidR="007012DB" w:rsidRPr="00F53AC8" w:rsidRDefault="00856BAE" w:rsidP="00F53AC8">
      <w:pPr>
        <w:widowControl/>
        <w:spacing w:before="23"/>
        <w:ind w:right="103" w:firstLineChars="100" w:firstLine="257"/>
        <w:jc w:val="left"/>
        <w:rPr>
          <w:rFonts w:asciiTheme="minorEastAsia" w:eastAsiaTheme="minorEastAsia" w:hAnsiTheme="minorEastAsia" w:cs="ＭＳ Ｐゴシック" w:hint="default"/>
          <w:color w:val="auto"/>
          <w:sz w:val="24"/>
          <w:szCs w:val="24"/>
        </w:rPr>
      </w:pPr>
      <w:r>
        <w:rPr>
          <w:rFonts w:asciiTheme="minorEastAsia" w:eastAsiaTheme="minorEastAsia" w:hAnsiTheme="minorEastAsia" w:cs="ＭＳ Ｐゴシック"/>
          <w:sz w:val="24"/>
          <w:szCs w:val="24"/>
        </w:rPr>
        <w:t>令和８年</w:t>
      </w:r>
      <w:r w:rsidR="006A4B79" w:rsidRPr="006A4B79">
        <w:rPr>
          <w:rFonts w:asciiTheme="minorEastAsia" w:eastAsiaTheme="minorEastAsia" w:hAnsiTheme="minorEastAsia" w:cs="ＭＳ Ｐゴシック"/>
          <w:sz w:val="24"/>
          <w:szCs w:val="24"/>
        </w:rPr>
        <w:t>度</w:t>
      </w:r>
      <w:r w:rsidRPr="00856BAE">
        <w:rPr>
          <w:rFonts w:asciiTheme="minorEastAsia" w:eastAsiaTheme="minorEastAsia" w:hAnsiTheme="minorEastAsia" w:cs="ＭＳ Ｐゴシック"/>
          <w:sz w:val="24"/>
          <w:szCs w:val="24"/>
        </w:rPr>
        <w:t>西日本広域連携ＤＭＯ４者連携による豪州市場高付加価値層の地方誘客促進及び広域周遊観光滞在長期化推進事業委託業務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ます。</w:t>
      </w:r>
    </w:p>
    <w:p w14:paraId="666B4EF0" w14:textId="77777777" w:rsidR="007012DB" w:rsidRPr="00AA5579"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ADC67D" w14:textId="77777777" w:rsidR="007012DB" w:rsidRDefault="009E6C7A" w:rsidP="00D15639">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9E150D" w14:textId="77777777" w:rsidR="007012DB" w:rsidRDefault="009E6C7A" w:rsidP="00D15639">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6D591" w14:textId="52C53F4B" w:rsidR="007012DB" w:rsidRDefault="009E6C7A" w:rsidP="00D15639">
            <w:pPr>
              <w:spacing w:line="379" w:lineRule="exact"/>
              <w:rPr>
                <w:rFonts w:hint="default"/>
              </w:rPr>
            </w:pPr>
            <w:r>
              <w:rPr>
                <w:sz w:val="24"/>
              </w:rPr>
              <w:t>形態</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BD4D00" w14:textId="77777777" w:rsidR="007012DB" w:rsidRDefault="009E6C7A" w:rsidP="00D15639">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EB96F9" w14:textId="77777777" w:rsidR="007012DB" w:rsidRDefault="009E6C7A" w:rsidP="00D15639">
            <w:pPr>
              <w:wordWrap w:val="0"/>
              <w:spacing w:line="379" w:lineRule="exact"/>
              <w:jc w:val="center"/>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7E626" w14:textId="77777777" w:rsidR="007012DB" w:rsidRDefault="009E6C7A" w:rsidP="00D15639">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53E502" w14:textId="4D42E09B" w:rsidR="007012DB" w:rsidRDefault="00D15639" w:rsidP="00D15639">
            <w:pPr>
              <w:wordWrap w:val="0"/>
              <w:spacing w:line="379" w:lineRule="exact"/>
              <w:rPr>
                <w:rFonts w:hint="default"/>
              </w:rPr>
            </w:pPr>
            <w:r>
              <w:rPr>
                <w:sz w:val="24"/>
              </w:rPr>
              <w:t xml:space="preserve">　　　　　　</w:t>
            </w:r>
            <w:r w:rsidR="009E6C7A">
              <w:rPr>
                <w:sz w:val="24"/>
              </w:rPr>
              <w:t>円</w:t>
            </w:r>
          </w:p>
        </w:tc>
      </w:tr>
      <w:tr w:rsidR="007012DB" w14:paraId="797A86CD"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A6CEEF" w14:textId="77777777" w:rsidR="007012DB" w:rsidRDefault="009E6C7A" w:rsidP="00D15639">
            <w:pPr>
              <w:spacing w:line="379" w:lineRule="exact"/>
              <w:rPr>
                <w:rFonts w:hint="default"/>
              </w:rPr>
            </w:pPr>
            <w:r>
              <w:rPr>
                <w:sz w:val="24"/>
              </w:rPr>
              <w:t>役員・従業員数</w:t>
            </w:r>
          </w:p>
          <w:p w14:paraId="075D81B7" w14:textId="77777777" w:rsidR="007012DB" w:rsidRDefault="009E6C7A" w:rsidP="00D15639">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800EF1" w14:textId="77777777" w:rsidR="007012DB" w:rsidRDefault="009E6C7A" w:rsidP="00D15639">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6812E7" w14:textId="1B792D4E" w:rsidR="007012DB" w:rsidRPr="000F070E" w:rsidRDefault="009E6C7A" w:rsidP="00D15639">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EBE72B" w14:textId="77777777" w:rsidR="007012DB" w:rsidRDefault="009E6C7A" w:rsidP="00D15639">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30378A" w14:textId="77777777" w:rsidR="007012DB" w:rsidRDefault="009E6C7A" w:rsidP="00D15639">
            <w:pPr>
              <w:spacing w:line="379" w:lineRule="exact"/>
              <w:jc w:val="center"/>
              <w:rPr>
                <w:rFonts w:hint="default"/>
              </w:rPr>
            </w:pPr>
            <w:r>
              <w:rPr>
                <w:sz w:val="24"/>
              </w:rPr>
              <w:t>あ　り（　　　）</w:t>
            </w:r>
            <w:proofErr w:type="gramStart"/>
            <w:r>
              <w:rPr>
                <w:sz w:val="24"/>
              </w:rPr>
              <w:t>ヶ</w:t>
            </w:r>
            <w:proofErr w:type="gramEnd"/>
            <w:r>
              <w:rPr>
                <w:sz w:val="24"/>
              </w:rPr>
              <w:t>所　　・　　な　し</w:t>
            </w:r>
          </w:p>
        </w:tc>
      </w:tr>
      <w:tr w:rsidR="007012DB" w14:paraId="09FD3613"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281CB1" w14:textId="77777777" w:rsidR="007012DB" w:rsidRDefault="009E6C7A" w:rsidP="00D15639">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D15639">
        <w:tc>
          <w:tcPr>
            <w:tcW w:w="2487"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65121BF2" w14:textId="77777777" w:rsidR="001B4698" w:rsidRDefault="001B4698" w:rsidP="00D15639">
            <w:pPr>
              <w:spacing w:line="379" w:lineRule="exact"/>
              <w:rPr>
                <w:rFonts w:hint="default"/>
                <w:sz w:val="24"/>
              </w:rPr>
            </w:pPr>
            <w:r>
              <w:rPr>
                <w:sz w:val="24"/>
              </w:rPr>
              <w:t>ＰＲしたいことが</w:t>
            </w:r>
          </w:p>
          <w:p w14:paraId="5E399E02" w14:textId="10561DE3" w:rsidR="001B4698" w:rsidRDefault="001B4698" w:rsidP="00D15639">
            <w:pPr>
              <w:spacing w:line="379" w:lineRule="exact"/>
              <w:rPr>
                <w:rFonts w:hint="default"/>
              </w:rPr>
            </w:pPr>
            <w:r>
              <w:rPr>
                <w:sz w:val="24"/>
              </w:rPr>
              <w:t>あれば記入</w:t>
            </w:r>
          </w:p>
        </w:tc>
        <w:tc>
          <w:tcPr>
            <w:tcW w:w="6249"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D15639">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8B97EF" w14:textId="77777777" w:rsidR="00C17D45" w:rsidRDefault="00C17D45" w:rsidP="00D15639">
            <w:pPr>
              <w:spacing w:line="379" w:lineRule="exact"/>
              <w:jc w:val="center"/>
              <w:rPr>
                <w:rFonts w:hint="default"/>
                <w:sz w:val="24"/>
              </w:rPr>
            </w:pPr>
            <w:r>
              <w:rPr>
                <w:sz w:val="24"/>
              </w:rPr>
              <w:t>企画提案の</w:t>
            </w:r>
          </w:p>
          <w:p w14:paraId="4AD0F8C5" w14:textId="2860BA85" w:rsidR="00C17D45" w:rsidRPr="00D15639" w:rsidRDefault="00C17D45" w:rsidP="00D15639">
            <w:pPr>
              <w:spacing w:line="379" w:lineRule="exact"/>
              <w:jc w:val="center"/>
              <w:rPr>
                <w:rFonts w:hint="default"/>
                <w:sz w:val="24"/>
              </w:rPr>
            </w:pPr>
            <w:r>
              <w:rPr>
                <w:sz w:val="24"/>
              </w:rPr>
              <w:t>コンセプト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D15639">
        <w:tc>
          <w:tcPr>
            <w:tcW w:w="1778" w:type="dxa"/>
            <w:tcBorders>
              <w:top w:val="single" w:sz="4" w:space="0" w:color="000000"/>
              <w:left w:val="single" w:sz="4" w:space="0" w:color="000000"/>
              <w:right w:val="single" w:sz="4" w:space="0" w:color="000000"/>
            </w:tcBorders>
            <w:tcMar>
              <w:left w:w="49" w:type="dxa"/>
              <w:right w:w="49" w:type="dxa"/>
            </w:tcMar>
            <w:vAlign w:val="center"/>
          </w:tcPr>
          <w:p w14:paraId="1BD8CB12" w14:textId="21E04F11" w:rsidR="00C17D45" w:rsidRDefault="00C17D45" w:rsidP="00D15639">
            <w:pPr>
              <w:spacing w:line="379" w:lineRule="exact"/>
              <w:ind w:firstLineChars="100" w:firstLine="257"/>
              <w:rPr>
                <w:rFonts w:hint="default"/>
              </w:rPr>
            </w:pPr>
            <w:r>
              <w:rPr>
                <w:sz w:val="24"/>
              </w:rPr>
              <w:t>具体的な</w:t>
            </w:r>
          </w:p>
          <w:p w14:paraId="4251EDED" w14:textId="5CADA676" w:rsidR="00C17D45" w:rsidRDefault="00C17D45" w:rsidP="00D15639">
            <w:pPr>
              <w:spacing w:line="379" w:lineRule="exact"/>
              <w:ind w:firstLineChars="100" w:firstLine="257"/>
              <w:rPr>
                <w:rFonts w:hint="default"/>
              </w:rPr>
            </w:pPr>
            <w:r>
              <w:rPr>
                <w:sz w:val="24"/>
              </w:rPr>
              <w:t>事業内容</w:t>
            </w: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411A5D5D" w14:textId="54B4D4CB" w:rsidTr="00D15639">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30E13C" w14:textId="32F04CFB" w:rsidR="00C17D45" w:rsidRDefault="00C17D45" w:rsidP="00D15639">
            <w:pPr>
              <w:spacing w:line="379" w:lineRule="exact"/>
              <w:jc w:val="center"/>
              <w:rPr>
                <w:rFonts w:hint="default"/>
              </w:rPr>
            </w:pPr>
            <w:r w:rsidRPr="00D15639">
              <w:rPr>
                <w:spacing w:val="10"/>
                <w:sz w:val="24"/>
                <w:fitText w:val="1285" w:id="-492612093"/>
              </w:rPr>
              <w:t>実施体制</w:t>
            </w:r>
            <w:r w:rsidRPr="00D15639">
              <w:rPr>
                <w:spacing w:val="2"/>
                <w:sz w:val="24"/>
                <w:fitText w:val="1285" w:id="-492612093"/>
              </w:rPr>
              <w:t>、</w:t>
            </w:r>
          </w:p>
          <w:p w14:paraId="64315F46" w14:textId="50C77EBE" w:rsidR="00C17D45" w:rsidRDefault="00C17D45" w:rsidP="00D15639">
            <w:pPr>
              <w:spacing w:line="379" w:lineRule="exact"/>
              <w:jc w:val="center"/>
              <w:rPr>
                <w:rFonts w:hint="default"/>
              </w:rPr>
            </w:pPr>
            <w:r w:rsidRPr="00D15639">
              <w:rPr>
                <w:spacing w:val="2"/>
                <w:w w:val="89"/>
                <w:sz w:val="24"/>
                <w:fitText w:val="1285" w:id="-492612094"/>
              </w:rPr>
              <w:t>ス</w:t>
            </w:r>
            <w:r w:rsidRPr="00D15639">
              <w:rPr>
                <w:w w:val="89"/>
                <w:sz w:val="24"/>
                <w:fitText w:val="1285" w:id="-492612094"/>
              </w:rPr>
              <w:t>ケジュール</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D15639">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339028FF" w14:textId="77777777" w:rsidR="00C17D45" w:rsidRDefault="00C17D45" w:rsidP="00D15639">
            <w:pPr>
              <w:spacing w:line="379" w:lineRule="exact"/>
              <w:jc w:val="center"/>
              <w:rPr>
                <w:rFonts w:hint="default"/>
                <w:sz w:val="24"/>
              </w:rPr>
            </w:pPr>
            <w:r w:rsidRPr="00D15639">
              <w:rPr>
                <w:spacing w:val="54"/>
                <w:sz w:val="24"/>
                <w:fitText w:val="1285" w:id="-492612096"/>
              </w:rPr>
              <w:t>関連す</w:t>
            </w:r>
            <w:r w:rsidRPr="00D15639">
              <w:rPr>
                <w:spacing w:val="1"/>
                <w:sz w:val="24"/>
                <w:fitText w:val="1285" w:id="-492612096"/>
              </w:rPr>
              <w:t>る</w:t>
            </w:r>
          </w:p>
          <w:p w14:paraId="43873ED4" w14:textId="2B56949E" w:rsidR="00C17D45" w:rsidRDefault="00C17D45" w:rsidP="00D15639">
            <w:pPr>
              <w:spacing w:line="379" w:lineRule="exact"/>
              <w:jc w:val="center"/>
              <w:rPr>
                <w:rFonts w:hint="default"/>
              </w:rPr>
            </w:pPr>
            <w:r w:rsidRPr="00D15639">
              <w:rPr>
                <w:spacing w:val="10"/>
                <w:sz w:val="24"/>
                <w:fitText w:val="1285" w:id="-492612095"/>
              </w:rPr>
              <w:t>業務の実</w:t>
            </w:r>
            <w:r w:rsidRPr="00D15639">
              <w:rPr>
                <w:spacing w:val="2"/>
                <w:sz w:val="24"/>
                <w:fitText w:val="1285" w:id="-492612095"/>
              </w:rPr>
              <w:t>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923DC" w14:textId="77777777" w:rsidR="001F25A4" w:rsidRDefault="001F25A4">
      <w:pPr>
        <w:spacing w:before="357"/>
        <w:rPr>
          <w:rFonts w:hint="default"/>
        </w:rPr>
      </w:pPr>
      <w:r>
        <w:continuationSeparator/>
      </w:r>
    </w:p>
  </w:endnote>
  <w:endnote w:type="continuationSeparator" w:id="0">
    <w:p w14:paraId="194899C6" w14:textId="77777777" w:rsidR="001F25A4" w:rsidRDefault="001F25A4">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066CF" w14:textId="77777777" w:rsidR="001F25A4" w:rsidRDefault="001F25A4">
      <w:pPr>
        <w:spacing w:before="357"/>
        <w:rPr>
          <w:rFonts w:hint="default"/>
        </w:rPr>
      </w:pPr>
      <w:r>
        <w:continuationSeparator/>
      </w:r>
    </w:p>
  </w:footnote>
  <w:footnote w:type="continuationSeparator" w:id="0">
    <w:p w14:paraId="6044DA36" w14:textId="77777777" w:rsidR="001F25A4" w:rsidRDefault="001F25A4">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40B39"/>
    <w:rsid w:val="00092861"/>
    <w:rsid w:val="0009621E"/>
    <w:rsid w:val="000A34A7"/>
    <w:rsid w:val="000A7F08"/>
    <w:rsid w:val="000F070E"/>
    <w:rsid w:val="00117C33"/>
    <w:rsid w:val="00150BC4"/>
    <w:rsid w:val="00173BE6"/>
    <w:rsid w:val="001B2405"/>
    <w:rsid w:val="001B4698"/>
    <w:rsid w:val="001F25A4"/>
    <w:rsid w:val="00264747"/>
    <w:rsid w:val="00284208"/>
    <w:rsid w:val="002851CD"/>
    <w:rsid w:val="002922C0"/>
    <w:rsid w:val="00302061"/>
    <w:rsid w:val="00340F7E"/>
    <w:rsid w:val="0035786A"/>
    <w:rsid w:val="00384A70"/>
    <w:rsid w:val="003935AF"/>
    <w:rsid w:val="003C1939"/>
    <w:rsid w:val="003D6B90"/>
    <w:rsid w:val="0044081F"/>
    <w:rsid w:val="00447AB4"/>
    <w:rsid w:val="00456381"/>
    <w:rsid w:val="0047229D"/>
    <w:rsid w:val="004A721B"/>
    <w:rsid w:val="005076FD"/>
    <w:rsid w:val="00553E02"/>
    <w:rsid w:val="005935E6"/>
    <w:rsid w:val="005A3268"/>
    <w:rsid w:val="005B657C"/>
    <w:rsid w:val="005D4464"/>
    <w:rsid w:val="00606F28"/>
    <w:rsid w:val="006829A9"/>
    <w:rsid w:val="006A4B79"/>
    <w:rsid w:val="006A5A2E"/>
    <w:rsid w:val="007012DB"/>
    <w:rsid w:val="00747EE5"/>
    <w:rsid w:val="00773B07"/>
    <w:rsid w:val="00786050"/>
    <w:rsid w:val="007C1713"/>
    <w:rsid w:val="00824103"/>
    <w:rsid w:val="008258DD"/>
    <w:rsid w:val="00856BAE"/>
    <w:rsid w:val="0087492E"/>
    <w:rsid w:val="00906650"/>
    <w:rsid w:val="00966410"/>
    <w:rsid w:val="00966956"/>
    <w:rsid w:val="009929AE"/>
    <w:rsid w:val="009E5E8E"/>
    <w:rsid w:val="009E6C7A"/>
    <w:rsid w:val="00A15B41"/>
    <w:rsid w:val="00A314CF"/>
    <w:rsid w:val="00A517BB"/>
    <w:rsid w:val="00A62D80"/>
    <w:rsid w:val="00A857F8"/>
    <w:rsid w:val="00A94C98"/>
    <w:rsid w:val="00AA5579"/>
    <w:rsid w:val="00AB44D9"/>
    <w:rsid w:val="00AF5F51"/>
    <w:rsid w:val="00B154F9"/>
    <w:rsid w:val="00B84036"/>
    <w:rsid w:val="00B845B2"/>
    <w:rsid w:val="00BA2517"/>
    <w:rsid w:val="00BB183A"/>
    <w:rsid w:val="00BD424C"/>
    <w:rsid w:val="00BE300C"/>
    <w:rsid w:val="00BF45EC"/>
    <w:rsid w:val="00C17D45"/>
    <w:rsid w:val="00C260E0"/>
    <w:rsid w:val="00C318B8"/>
    <w:rsid w:val="00C52319"/>
    <w:rsid w:val="00C54204"/>
    <w:rsid w:val="00C74E3A"/>
    <w:rsid w:val="00C87662"/>
    <w:rsid w:val="00CB7B34"/>
    <w:rsid w:val="00CD0F5F"/>
    <w:rsid w:val="00CF1C46"/>
    <w:rsid w:val="00D15639"/>
    <w:rsid w:val="00D46C8F"/>
    <w:rsid w:val="00D63BCF"/>
    <w:rsid w:val="00DA53A1"/>
    <w:rsid w:val="00DB07E9"/>
    <w:rsid w:val="00DD6016"/>
    <w:rsid w:val="00DF639D"/>
    <w:rsid w:val="00E7297D"/>
    <w:rsid w:val="00E86F55"/>
    <w:rsid w:val="00E90138"/>
    <w:rsid w:val="00EC0B16"/>
    <w:rsid w:val="00EF05A1"/>
    <w:rsid w:val="00F53A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188</Words>
  <Characters>1072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俊二 神野</cp:lastModifiedBy>
  <cp:revision>11</cp:revision>
  <cp:lastPrinted>2026-09-03T02:25:00Z</cp:lastPrinted>
  <dcterms:created xsi:type="dcterms:W3CDTF">2024-04-15T07:19:00Z</dcterms:created>
  <dcterms:modified xsi:type="dcterms:W3CDTF">2026-09-03T02:56:00Z</dcterms:modified>
</cp:coreProperties>
</file>